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32" w:rsidRDefault="002D16D3">
      <w:pPr>
        <w:rPr>
          <w:lang w:val="es-ES"/>
        </w:rPr>
      </w:pPr>
    </w:p>
    <w:p w:rsidR="0080778B" w:rsidRDefault="0080778B">
      <w:pPr>
        <w:rPr>
          <w:lang w:val="es-ES"/>
        </w:rPr>
      </w:pPr>
    </w:p>
    <w:p w:rsidR="0080778B" w:rsidRPr="0080778B" w:rsidRDefault="0080778B" w:rsidP="0080778B">
      <w:pPr>
        <w:jc w:val="center"/>
        <w:rPr>
          <w:rFonts w:ascii="Book Antiqua" w:hAnsi="Book Antiqua"/>
          <w:sz w:val="24"/>
          <w:szCs w:val="24"/>
          <w:lang w:val="en-US"/>
        </w:rPr>
      </w:pPr>
      <w:r w:rsidRPr="0080778B">
        <w:rPr>
          <w:rFonts w:ascii="Book Antiqua" w:hAnsi="Book Antiqua"/>
          <w:sz w:val="24"/>
          <w:szCs w:val="24"/>
          <w:lang w:val="en-US"/>
        </w:rPr>
        <w:t>The son of the moon</w:t>
      </w:r>
    </w:p>
    <w:p w:rsidR="00CF1AFF" w:rsidRDefault="00CF1AFF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</w:p>
    <w:p w:rsidR="00CF1AFF" w:rsidRDefault="00654184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It narrates the story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of  a</w:t>
      </w:r>
      <w:proofErr w:type="gram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gipsy woma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n who was 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married and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pregnant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. Suddenly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another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gipsy m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an appeared in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er lif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e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She felt she needed a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change .</w:t>
      </w:r>
      <w:proofErr w:type="gram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She wanted to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break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free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and enjoy her life instead of stay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ing at home at all times and just doing the housework</w:t>
      </w:r>
      <w:r w:rsidR="00543B99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r w:rsidR="00543B99" w:rsidRPr="00543B99">
        <w:rPr>
          <w:rFonts w:ascii="Book Antiqua" w:eastAsia="Times New Roman" w:hAnsi="Book Antiqua" w:cs="Tahoma"/>
          <w:color w:val="92CDDC" w:themeColor="accent5" w:themeTint="99"/>
          <w:sz w:val="20"/>
          <w:szCs w:val="20"/>
          <w:lang w:val="en-US" w:eastAsia="es-ES"/>
        </w:rPr>
        <w:t xml:space="preserve">and </w:t>
      </w:r>
      <w:r w:rsidRPr="00543B99">
        <w:rPr>
          <w:rFonts w:ascii="Book Antiqua" w:eastAsia="Times New Roman" w:hAnsi="Book Antiqua" w:cs="Tahoma"/>
          <w:color w:val="FF0000"/>
          <w:sz w:val="20"/>
          <w:szCs w:val="20"/>
          <w:lang w:val="en-US" w:eastAsia="es-ES"/>
        </w:rPr>
        <w:t xml:space="preserve">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loo</w:t>
      </w:r>
      <w:r w:rsidR="00CF1AFF" w:rsidRPr="00543B99">
        <w:rPr>
          <w:rFonts w:ascii="Book Antiqua" w:eastAsia="Times New Roman" w:hAnsi="Book Antiqua" w:cs="Tahoma"/>
          <w:color w:val="92CDDC" w:themeColor="accent5" w:themeTint="99"/>
          <w:sz w:val="20"/>
          <w:szCs w:val="20"/>
          <w:lang w:val="en-US" w:eastAsia="es-ES"/>
        </w:rPr>
        <w:t>k</w:t>
      </w:r>
      <w:r w:rsidR="00543B99" w:rsidRPr="00543B99">
        <w:rPr>
          <w:rFonts w:ascii="Book Antiqua" w:eastAsia="Times New Roman" w:hAnsi="Book Antiqua" w:cs="Tahoma"/>
          <w:color w:val="92CDDC" w:themeColor="accent5" w:themeTint="99"/>
          <w:sz w:val="20"/>
          <w:szCs w:val="20"/>
          <w:lang w:val="en-US" w:eastAsia="es-ES"/>
        </w:rPr>
        <w:t>ing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after her husband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.</w:t>
      </w:r>
    </w:p>
    <w:p w:rsidR="00FE2FA9" w:rsidRPr="00CF1AFF" w:rsidRDefault="00FE2FA9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</w:p>
    <w:p w:rsidR="00CF1AFF" w:rsidRPr="00CF1AFF" w:rsidRDefault="00CF1AFF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One night, she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was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crying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while she was looking at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the moon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r w:rsidR="00654184" w:rsidRPr="00543B99">
        <w:rPr>
          <w:rFonts w:ascii="Book Antiqua" w:eastAsia="Times New Roman" w:hAnsi="Book Antiqua" w:cs="Tahoma"/>
          <w:color w:val="FF0000"/>
          <w:sz w:val="20"/>
          <w:szCs w:val="20"/>
          <w:lang w:val="en-US" w:eastAsia="es-ES"/>
        </w:rPr>
        <w:t>until dawn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, the satellite that could take away all her misfortunes. But the moon begged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something to her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before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her wish could c</w:t>
      </w:r>
      <w:r w:rsidRPr="00543B99">
        <w:rPr>
          <w:rFonts w:ascii="Book Antiqua" w:eastAsia="Times New Roman" w:hAnsi="Book Antiqua" w:cs="Tahoma"/>
          <w:color w:val="E36C0A" w:themeColor="accent6" w:themeShade="BF"/>
          <w:sz w:val="20"/>
          <w:szCs w:val="20"/>
          <w:lang w:val="en-US" w:eastAsia="es-ES"/>
        </w:rPr>
        <w:t>a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me true…</w:t>
      </w:r>
    </w:p>
    <w:p w:rsidR="00CF1AFF" w:rsidRPr="009D4057" w:rsidRDefault="00CF1AFF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The moon said to the wom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an that no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body ha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d ever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loved her, and she felt alone and sad</w:t>
      </w:r>
      <w:proofErr w:type="gramStart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..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     </w:t>
      </w:r>
      <w:r w:rsidR="009D4057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                 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So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she 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wanted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her</w:t>
      </w:r>
      <w:proofErr w:type="gramEnd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first kid, because she wanted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to have a child and f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all in love with a man. </w:t>
      </w:r>
    </w:p>
    <w:p w:rsidR="00CF1AFF" w:rsidRDefault="00654184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At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dawn ,</w:t>
      </w:r>
      <w:proofErr w:type="gram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she returned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home, and she gave b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ir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 to the kid, who was a boy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When her husband saw the child, he realized his skin has a different </w:t>
      </w:r>
      <w:proofErr w:type="spell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colour</w:t>
      </w:r>
      <w:proofErr w:type="spell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</w:t>
      </w:r>
    </w:p>
    <w:p w:rsidR="00CF1AFF" w:rsidRPr="00CF1AFF" w:rsidRDefault="00CF1AFF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From a cinnamon skin father, </w:t>
      </w:r>
      <w:r w:rsidR="00654184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 child </w:t>
      </w:r>
      <w:r w:rsidRPr="00543B99">
        <w:rPr>
          <w:rFonts w:ascii="Book Antiqua" w:eastAsia="Times New Roman" w:hAnsi="Book Antiqua" w:cs="Tahoma"/>
          <w:color w:val="FF0000"/>
          <w:sz w:val="20"/>
          <w:szCs w:val="20"/>
          <w:lang w:val="en-US" w:eastAsia="es-ES"/>
        </w:rPr>
        <w:t>has</w:t>
      </w:r>
      <w:r w:rsidR="00654184" w:rsidRPr="00543B99">
        <w:rPr>
          <w:rFonts w:ascii="Book Antiqua" w:eastAsia="Times New Roman" w:hAnsi="Book Antiqua" w:cs="Tahoma"/>
          <w:color w:val="FF0000"/>
          <w:sz w:val="20"/>
          <w:szCs w:val="20"/>
          <w:lang w:val="en-US" w:eastAsia="es-ES"/>
        </w:rPr>
        <w:t xml:space="preserve"> been</w:t>
      </w:r>
      <w:r w:rsidRPr="00543B99">
        <w:rPr>
          <w:rFonts w:ascii="Book Antiqua" w:eastAsia="Times New Roman" w:hAnsi="Book Antiqua" w:cs="Tahoma"/>
          <w:color w:val="FF0000"/>
          <w:sz w:val="20"/>
          <w:szCs w:val="20"/>
          <w:lang w:val="en-US" w:eastAsia="es-ES"/>
        </w:rPr>
        <w:t xml:space="preserve"> born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with a white skin like a snowflake,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and he 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had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grey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eyes instead of green…</w:t>
      </w:r>
    </w:p>
    <w:p w:rsidR="00CF1AFF" w:rsidRPr="00CF1AFF" w:rsidRDefault="00654184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So, t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he husband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thought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that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that 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the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kid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’s father was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 white man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He was angry and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went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to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the kitchen 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to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catch a knife.</w:t>
      </w:r>
    </w:p>
    <w:p w:rsidR="00CF1AFF" w:rsidRPr="00CF1AFF" w:rsidRDefault="00CF1AFF" w:rsidP="00CF1AFF">
      <w:pPr>
        <w:shd w:val="clear" w:color="auto" w:fill="FFFFFF"/>
        <w:spacing w:after="324" w:line="240" w:lineRule="auto"/>
        <w:ind w:left="900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  <w:t>-</w:t>
      </w:r>
      <w:r w:rsidRPr="00CF1AFF">
        <w:rPr>
          <w:rFonts w:ascii="Times New Roman" w:eastAsia="Times New Roman" w:hAnsi="Times New Roman" w:cs="Times New Roman"/>
          <w:color w:val="2A2A2A"/>
          <w:sz w:val="14"/>
          <w:szCs w:val="14"/>
          <w:lang w:val="en-US" w:eastAsia="es-ES"/>
        </w:rPr>
        <w:t xml:space="preserve">        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Who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is the kid’s father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honey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? Who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is he? 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Tell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me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now! -he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shouted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…</w:t>
      </w:r>
    </w:p>
    <w:p w:rsidR="00CF1AFF" w:rsidRDefault="00CF1AFF" w:rsidP="00CF1AFF">
      <w:pPr>
        <w:shd w:val="clear" w:color="auto" w:fill="FFFFFF"/>
        <w:spacing w:after="324" w:line="240" w:lineRule="auto"/>
        <w:ind w:left="900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  <w:t>-</w:t>
      </w:r>
      <w:r w:rsidRPr="00CF1AFF">
        <w:rPr>
          <w:rFonts w:ascii="Times New Roman" w:eastAsia="Times New Roman" w:hAnsi="Times New Roman" w:cs="Times New Roman"/>
          <w:color w:val="2A2A2A"/>
          <w:sz w:val="14"/>
          <w:szCs w:val="14"/>
          <w:lang w:val="en-US" w:eastAsia="es-ES"/>
        </w:rPr>
        <w:t xml:space="preserve">        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But the wom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n ha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no time to answer the question…</w:t>
      </w:r>
    </w:p>
    <w:p w:rsidR="00CF1AFF" w:rsidRDefault="00CF1AFF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The man killed his w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ife and took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her to the forest with the kid in h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er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arms and le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ft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both of them there.</w:t>
      </w:r>
    </w:p>
    <w:p w:rsidR="00FE2FA9" w:rsidRPr="00CF1AFF" w:rsidRDefault="00FE2FA9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</w:p>
    <w:p w:rsidR="00CF1AFF" w:rsidRPr="00CF1AFF" w:rsidRDefault="00CF1AFF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And the legend tells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us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that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proofErr w:type="gramStart"/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during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full</w:t>
      </w:r>
      <w:proofErr w:type="gramEnd"/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moon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nights the kid is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all right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but if the kid is crying, the moon will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show less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light and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just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shine for making him a cradle…</w:t>
      </w:r>
    </w:p>
    <w:p w:rsidR="00CF1AFF" w:rsidRPr="00CF1AFF" w:rsidRDefault="00CF1AFF" w:rsidP="00CF1AFF">
      <w:pPr>
        <w:shd w:val="clear" w:color="auto" w:fill="FFFFFF"/>
        <w:spacing w:after="105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</w:p>
    <w:p w:rsidR="00CF1AFF" w:rsidRPr="00543B99" w:rsidRDefault="00543B99">
      <w:pPr>
        <w:rPr>
          <w:color w:val="948A54" w:themeColor="background2" w:themeShade="80"/>
          <w:sz w:val="52"/>
          <w:szCs w:val="52"/>
          <w:lang w:val="en-US"/>
        </w:rPr>
      </w:pPr>
      <w:r w:rsidRPr="00543B99">
        <w:rPr>
          <w:color w:val="948A54" w:themeColor="background2" w:themeShade="80"/>
          <w:sz w:val="52"/>
          <w:szCs w:val="52"/>
          <w:lang w:val="en-US"/>
        </w:rPr>
        <w:t xml:space="preserve">Good! </w:t>
      </w:r>
    </w:p>
    <w:p w:rsidR="0060196C" w:rsidRDefault="0060196C">
      <w:pPr>
        <w:rPr>
          <w:lang w:val="en-US"/>
        </w:rPr>
      </w:pPr>
    </w:p>
    <w:p w:rsidR="0060196C" w:rsidRPr="00CF1AFF" w:rsidRDefault="0060196C">
      <w:pPr>
        <w:rPr>
          <w:lang w:val="en-US"/>
        </w:rPr>
      </w:pPr>
      <w:r>
        <w:rPr>
          <w:lang w:val="en-US"/>
        </w:rPr>
        <w:t xml:space="preserve">By </w:t>
      </w:r>
      <w:proofErr w:type="spellStart"/>
      <w:r>
        <w:rPr>
          <w:lang w:val="en-US"/>
        </w:rPr>
        <w:t>Elia</w:t>
      </w:r>
      <w:proofErr w:type="spellEnd"/>
      <w:r>
        <w:rPr>
          <w:lang w:val="en-US"/>
        </w:rPr>
        <w:t xml:space="preserve"> Trujillo</w:t>
      </w:r>
    </w:p>
    <w:sectPr w:rsidR="0060196C" w:rsidRPr="00CF1AFF" w:rsidSect="003B65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CF1AFF"/>
    <w:rsid w:val="00037BDD"/>
    <w:rsid w:val="000B6E49"/>
    <w:rsid w:val="00107C84"/>
    <w:rsid w:val="00112BDA"/>
    <w:rsid w:val="00126022"/>
    <w:rsid w:val="00132F68"/>
    <w:rsid w:val="00177CB9"/>
    <w:rsid w:val="001D01E7"/>
    <w:rsid w:val="002B3684"/>
    <w:rsid w:val="002C700D"/>
    <w:rsid w:val="002D16D3"/>
    <w:rsid w:val="002E4E4C"/>
    <w:rsid w:val="00327145"/>
    <w:rsid w:val="0037006D"/>
    <w:rsid w:val="003739AF"/>
    <w:rsid w:val="003942C7"/>
    <w:rsid w:val="003B6565"/>
    <w:rsid w:val="003D131E"/>
    <w:rsid w:val="00456006"/>
    <w:rsid w:val="004764D5"/>
    <w:rsid w:val="00543B99"/>
    <w:rsid w:val="0055101F"/>
    <w:rsid w:val="00555A5D"/>
    <w:rsid w:val="00573DF1"/>
    <w:rsid w:val="005964E4"/>
    <w:rsid w:val="005A40E8"/>
    <w:rsid w:val="005B1A81"/>
    <w:rsid w:val="005C7501"/>
    <w:rsid w:val="005E57F4"/>
    <w:rsid w:val="0060196C"/>
    <w:rsid w:val="00654184"/>
    <w:rsid w:val="006964BF"/>
    <w:rsid w:val="006B2DD2"/>
    <w:rsid w:val="006B5406"/>
    <w:rsid w:val="006E376C"/>
    <w:rsid w:val="006E385E"/>
    <w:rsid w:val="006F069E"/>
    <w:rsid w:val="0070167D"/>
    <w:rsid w:val="007249AE"/>
    <w:rsid w:val="00750950"/>
    <w:rsid w:val="007800C1"/>
    <w:rsid w:val="007A08A5"/>
    <w:rsid w:val="007A0E8A"/>
    <w:rsid w:val="007B6E9C"/>
    <w:rsid w:val="0080778B"/>
    <w:rsid w:val="008124AB"/>
    <w:rsid w:val="0086663A"/>
    <w:rsid w:val="008925EB"/>
    <w:rsid w:val="009629C5"/>
    <w:rsid w:val="009D4057"/>
    <w:rsid w:val="009E61D3"/>
    <w:rsid w:val="00A001A7"/>
    <w:rsid w:val="00A0381C"/>
    <w:rsid w:val="00A20EF1"/>
    <w:rsid w:val="00A23B32"/>
    <w:rsid w:val="00A34823"/>
    <w:rsid w:val="00B20CD6"/>
    <w:rsid w:val="00B31F87"/>
    <w:rsid w:val="00B73BA5"/>
    <w:rsid w:val="00B7775E"/>
    <w:rsid w:val="00B94C15"/>
    <w:rsid w:val="00B95021"/>
    <w:rsid w:val="00BB3BEE"/>
    <w:rsid w:val="00BD744D"/>
    <w:rsid w:val="00BF2EB3"/>
    <w:rsid w:val="00CC25D8"/>
    <w:rsid w:val="00CE7E85"/>
    <w:rsid w:val="00CF1AFF"/>
    <w:rsid w:val="00D41125"/>
    <w:rsid w:val="00DA5D70"/>
    <w:rsid w:val="00DB3885"/>
    <w:rsid w:val="00DF0FA3"/>
    <w:rsid w:val="00DF2403"/>
    <w:rsid w:val="00E20D90"/>
    <w:rsid w:val="00E76D55"/>
    <w:rsid w:val="00EA6F18"/>
    <w:rsid w:val="00EF2415"/>
    <w:rsid w:val="00F129A1"/>
    <w:rsid w:val="00F74C9C"/>
    <w:rsid w:val="00FE2FA9"/>
    <w:rsid w:val="00FE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06D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7006D"/>
    <w:pPr>
      <w:ind w:left="720"/>
      <w:contextualSpacing/>
    </w:pPr>
  </w:style>
  <w:style w:type="paragraph" w:customStyle="1" w:styleId="ecxmsonormal">
    <w:name w:val="ecxmsonormal"/>
    <w:basedOn w:val="Normal"/>
    <w:rsid w:val="00CF1AF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1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0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4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76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67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92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889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930986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3106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097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20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2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11748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4974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7198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226672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82856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1297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25994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90758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</dc:creator>
  <cp:lastModifiedBy>Usuario</cp:lastModifiedBy>
  <cp:revision>2</cp:revision>
  <dcterms:created xsi:type="dcterms:W3CDTF">2012-01-09T18:28:00Z</dcterms:created>
  <dcterms:modified xsi:type="dcterms:W3CDTF">2012-01-09T18:28:00Z</dcterms:modified>
</cp:coreProperties>
</file>